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99E" w:rsidRPr="00EE299E" w:rsidRDefault="00EE299E" w:rsidP="00EE299E">
      <w:pPr>
        <w:jc w:val="center"/>
      </w:pPr>
      <w:r w:rsidRPr="00EE299E">
        <w:rPr>
          <w:b/>
          <w:bCs/>
        </w:rPr>
        <w:t>HALLOWEEN</w:t>
      </w:r>
      <w:bookmarkStart w:id="0" w:name="_GoBack"/>
      <w:bookmarkEnd w:id="0"/>
    </w:p>
    <w:p w:rsidR="00EE299E" w:rsidRPr="00EE299E" w:rsidRDefault="00EE299E" w:rsidP="009359EE">
      <w:pPr>
        <w:pStyle w:val="ListParagraph"/>
        <w:numPr>
          <w:ilvl w:val="0"/>
          <w:numId w:val="2"/>
        </w:numPr>
      </w:pPr>
      <w:r w:rsidRPr="00EE299E">
        <w:t>ORIGENES CELTAS</w:t>
      </w:r>
    </w:p>
    <w:p w:rsidR="00EE299E" w:rsidRPr="00EE299E" w:rsidRDefault="00EE299E" w:rsidP="00EE299E">
      <w:r w:rsidRPr="00EE299E">
        <w:t>Halloween es una fiesta de origen pagano que se celebra la noche del 31 de octubre, víspera del Día de Todos los Santos, y que tiene sus raíces en el antiguo festival celta conocido como 'Samhain', que significa "fin del verano" y se celebraba al finalizar de la temporada de cosechas en Irlanda para dar comienzo al "año nuevo celta".</w:t>
      </w:r>
    </w:p>
    <w:p w:rsidR="00EE299E" w:rsidRPr="00EE299E" w:rsidRDefault="00EE299E" w:rsidP="009359EE">
      <w:pPr>
        <w:pStyle w:val="ListParagraph"/>
        <w:numPr>
          <w:ilvl w:val="0"/>
          <w:numId w:val="2"/>
        </w:numPr>
      </w:pPr>
      <w:r w:rsidRPr="00EE299E">
        <w:t>CULTO A LOS MUERTOS</w:t>
      </w:r>
    </w:p>
    <w:p w:rsidR="00EE299E" w:rsidRPr="00EE299E" w:rsidRDefault="00EE299E" w:rsidP="00EE299E">
      <w:r w:rsidRPr="00EE299E">
        <w:t>Durante esa noche se creía que los espíritus de los difuntos caminaban entre los vivos, y se realizaban fiestas y ritos sagrados que incluían la comunicación con los muertos. Los sacerdotes Druidas iban de casa en casa demandando todo tipo de comidas extrañas para su propio consumo y para ofrecerla después en el festival de la muerte.</w:t>
      </w:r>
    </w:p>
    <w:p w:rsidR="00EE299E" w:rsidRPr="00EE299E" w:rsidRDefault="00EE299E" w:rsidP="00EE299E">
      <w:r w:rsidRPr="00EE299E">
        <w:t xml:space="preserve">Si la gente se negaba a sus demandas hablaban una maldición demoníaca sobre el hogar, y la historia cuenta que alguien de esa familia moría en transcurso </w:t>
      </w:r>
      <w:proofErr w:type="gramStart"/>
      <w:r w:rsidRPr="00EE299E">
        <w:t>del</w:t>
      </w:r>
      <w:proofErr w:type="gramEnd"/>
      <w:r w:rsidRPr="00EE299E">
        <w:t xml:space="preserve"> año.</w:t>
      </w:r>
    </w:p>
    <w:p w:rsidR="00EE299E" w:rsidRPr="00EE299E" w:rsidRDefault="00EE299E" w:rsidP="009359EE">
      <w:pPr>
        <w:pStyle w:val="ListParagraph"/>
        <w:numPr>
          <w:ilvl w:val="0"/>
          <w:numId w:val="2"/>
        </w:numPr>
      </w:pPr>
      <w:r w:rsidRPr="00EE299E">
        <w:t>HALLOWEEN: ORIGEN ESCOCÉS</w:t>
      </w:r>
    </w:p>
    <w:p w:rsidR="00EE299E" w:rsidRPr="00EE299E" w:rsidRDefault="00EE299E" w:rsidP="00EE299E">
      <w:r w:rsidRPr="00EE299E">
        <w:t xml:space="preserve">La palabra “Halloween” se empezó a </w:t>
      </w:r>
      <w:proofErr w:type="gramStart"/>
      <w:r w:rsidRPr="00EE299E">
        <w:t>usar</w:t>
      </w:r>
      <w:proofErr w:type="gramEnd"/>
      <w:r w:rsidRPr="00EE299E">
        <w:t xml:space="preserve"> en el siglo XVI y parece ser es de origen escocés "All Hallow’s Eve" (víspera de Todos los Santos). Fue en 1840 cuando esta festividad llega </w:t>
      </w:r>
      <w:proofErr w:type="gramStart"/>
      <w:r w:rsidRPr="00EE299E">
        <w:t>a</w:t>
      </w:r>
      <w:proofErr w:type="gramEnd"/>
      <w:r w:rsidR="003B52A4">
        <w:t xml:space="preserve"> </w:t>
      </w:r>
      <w:r w:rsidRPr="003B52A4">
        <w:t>Estados Unidos</w:t>
      </w:r>
      <w:r w:rsidRPr="00EE299E">
        <w:t> y </w:t>
      </w:r>
      <w:r w:rsidRPr="003B52A4">
        <w:t>Canadá</w:t>
      </w:r>
      <w:r w:rsidRPr="00EE299E">
        <w:t>, donde queda fuertemente arraigada. Fueron los inmigrantes irlandeses quienes difundieron esta costumbre en ambos países.</w:t>
      </w:r>
    </w:p>
    <w:p w:rsidR="00EE299E" w:rsidRPr="00EE299E" w:rsidRDefault="00EE299E" w:rsidP="009359EE">
      <w:pPr>
        <w:pStyle w:val="ListParagraph"/>
        <w:numPr>
          <w:ilvl w:val="0"/>
          <w:numId w:val="2"/>
        </w:numPr>
      </w:pPr>
      <w:r w:rsidRPr="00EE299E">
        <w:t>¿Y LA CALABAZA?</w:t>
      </w:r>
    </w:p>
    <w:p w:rsidR="00EE299E" w:rsidRPr="00EE299E" w:rsidRDefault="00EE299E" w:rsidP="00EE299E">
      <w:r w:rsidRPr="00EE299E">
        <w:t>Ellos solían colocar una </w:t>
      </w:r>
      <w:r w:rsidRPr="003B52A4">
        <w:t>vela encendida dentro de una calabaza</w:t>
      </w:r>
      <w:r w:rsidRPr="00EE299E">
        <w:t xml:space="preserve"> inspirada en la popular leyenda de "Jack el tacaño", que consiguió engañar al diablo. El primer desfile tuvo lugar en Minnesota en 1921. En los años setenta la televisión y sobre todo el </w:t>
      </w:r>
      <w:proofErr w:type="gramStart"/>
      <w:r w:rsidRPr="00EE299E">
        <w:t>cine popularizaron la fiesta</w:t>
      </w:r>
      <w:proofErr w:type="gramEnd"/>
      <w:r w:rsidRPr="00EE299E">
        <w:t>.</w:t>
      </w:r>
    </w:p>
    <w:p w:rsidR="00EE299E" w:rsidRPr="00EE299E" w:rsidRDefault="00EE299E" w:rsidP="009359EE">
      <w:pPr>
        <w:pStyle w:val="ListParagraph"/>
        <w:numPr>
          <w:ilvl w:val="0"/>
          <w:numId w:val="2"/>
        </w:numPr>
      </w:pPr>
      <w:r w:rsidRPr="00EE299E">
        <w:t>HALLOWEEN EN EL S.</w:t>
      </w:r>
      <w:r w:rsidR="003B52A4">
        <w:t xml:space="preserve"> </w:t>
      </w:r>
      <w:r w:rsidRPr="00EE299E">
        <w:t>XXI</w:t>
      </w:r>
    </w:p>
    <w:p w:rsidR="00EE299E" w:rsidRPr="00EE299E" w:rsidRDefault="00EE299E" w:rsidP="00EE299E">
      <w:r w:rsidRPr="00EE299E">
        <w:t>El resto es historia, la festividad se popularizó en todo el mundo, don</w:t>
      </w:r>
      <w:r w:rsidR="003B52A4">
        <w:t>d</w:t>
      </w:r>
      <w:r w:rsidRPr="00EE299E">
        <w:t>e miles de niños y jóvenes la celebran con emoción. Los pequeños salen a pedir dulces disfrazados de fantasmas y superhéroes y los adultos se aventuran en excéntricas fiestas en la que ir disfrazado es una obligación.</w:t>
      </w:r>
    </w:p>
    <w:p w:rsidR="00EE299E" w:rsidRPr="00EE299E" w:rsidRDefault="00EE299E" w:rsidP="00EE299E">
      <w:r w:rsidRPr="00EE299E">
        <w:t xml:space="preserve">Todos festejan disfrazados de espantos y se busca de casa en casa dulces de regalo, mientras los niños disfrazados que lo hacen gritan “Trick or treat”. Esto sucede el 31 de Octubre y </w:t>
      </w:r>
      <w:proofErr w:type="gramStart"/>
      <w:r w:rsidRPr="00EE299E">
        <w:t>ese</w:t>
      </w:r>
      <w:proofErr w:type="gramEnd"/>
      <w:r w:rsidRPr="00EE299E">
        <w:t xml:space="preserve"> día nadie trabaja. Todos, o casi todos, festejan al mal y la muerte entre cuentos de horror, decorando sus casas con las famosas “Jack o’ Lantern” o “Linternas de Jack”, que son calabazas vaciadas con rostros tallados e iluminadas por dentro con una vela encendida.</w:t>
      </w:r>
    </w:p>
    <w:p w:rsidR="00EE299E" w:rsidRPr="00EE299E" w:rsidRDefault="00EE299E" w:rsidP="00EE299E">
      <w:r w:rsidRPr="00EE299E">
        <w:t xml:space="preserve">Los niños de muchas partes </w:t>
      </w:r>
      <w:proofErr w:type="gramStart"/>
      <w:r w:rsidRPr="00EE299E">
        <w:t>del</w:t>
      </w:r>
      <w:proofErr w:type="gramEnd"/>
      <w:r w:rsidRPr="00EE299E">
        <w:t xml:space="preserve"> mundo esperan ansiosamente este día, pues se disfrazarán y les regalarán dulces.</w:t>
      </w:r>
    </w:p>
    <w:p w:rsidR="00EE299E" w:rsidRPr="00EE299E" w:rsidRDefault="00EE299E" w:rsidP="00EE299E">
      <w:r w:rsidRPr="00EE299E">
        <w:t xml:space="preserve">¿Qué pensaría si le dijera que ésta fiesta tienen </w:t>
      </w:r>
      <w:proofErr w:type="gramStart"/>
      <w:r w:rsidRPr="00EE299E">
        <w:t>un</w:t>
      </w:r>
      <w:proofErr w:type="gramEnd"/>
      <w:r w:rsidRPr="00EE299E">
        <w:t xml:space="preserve"> verdadero origen maléfico, que existen sociedades ocultas que se benefician de que usted la celebre y que no es sino una trampa para su propia alma? Con esto no pretendemos echarle a perder su fiesta, solo hacerle llegar el conocimiento de las cosas que muchas veces festejamos sin saber su propio </w:t>
      </w:r>
      <w:proofErr w:type="gramStart"/>
      <w:r w:rsidRPr="00EE299E">
        <w:t>origen</w:t>
      </w:r>
      <w:proofErr w:type="gramEnd"/>
      <w:r w:rsidRPr="00EE299E">
        <w:t>.</w:t>
      </w:r>
    </w:p>
    <w:p w:rsidR="00A14851" w:rsidRDefault="00EE299E" w:rsidP="00EE299E">
      <w:r w:rsidRPr="00EE299E">
        <w:rPr>
          <w:b/>
          <w:bCs/>
        </w:rPr>
        <w:lastRenderedPageBreak/>
        <w:t>Origen Histórico</w:t>
      </w:r>
    </w:p>
    <w:p w:rsidR="00EE299E" w:rsidRPr="00EE299E" w:rsidRDefault="00EE299E" w:rsidP="00EE299E">
      <w:r w:rsidRPr="00EE299E">
        <w:t xml:space="preserve">Aproximadamente trescientos años antes </w:t>
      </w:r>
      <w:proofErr w:type="gramStart"/>
      <w:r w:rsidRPr="00EE299E">
        <w:t>del</w:t>
      </w:r>
      <w:proofErr w:type="gramEnd"/>
      <w:r w:rsidRPr="00EE299E">
        <w:t xml:space="preserve"> nacimiento de Cristo, los Celtas vivieron en las Islas Británicas, Escandinavia, y Europa Occidental. Eran una sociedad </w:t>
      </w:r>
      <w:proofErr w:type="gramStart"/>
      <w:r w:rsidRPr="00EE299E">
        <w:t>como</w:t>
      </w:r>
      <w:proofErr w:type="gramEnd"/>
      <w:r w:rsidRPr="00EE299E">
        <w:t xml:space="preserve"> cualquiera de las de hoy, pero sus usos y costumbres fueron controlados por una sociedad de sacerdotes paganos llamada</w:t>
      </w:r>
      <w:r w:rsidRPr="00EE299E">
        <w:rPr>
          <w:b/>
          <w:bCs/>
        </w:rPr>
        <w:t> los druidas</w:t>
      </w:r>
      <w:r w:rsidRPr="00EE299E">
        <w:t>.</w:t>
      </w:r>
    </w:p>
    <w:p w:rsidR="00EE299E" w:rsidRPr="00EE299E" w:rsidRDefault="00EE299E" w:rsidP="00EE299E">
      <w:r w:rsidRPr="00EE299E">
        <w:t xml:space="preserve"> Ellos adoraban y servían a Samhain, dios de la muerte. Cada año, el 31 de octubre, los druidas celebraban la víspera </w:t>
      </w:r>
      <w:proofErr w:type="gramStart"/>
      <w:r w:rsidRPr="00EE299E">
        <w:t>del</w:t>
      </w:r>
      <w:proofErr w:type="gramEnd"/>
      <w:r w:rsidRPr="00EE299E">
        <w:t xml:space="preserve"> año nuevo céltico en honor de su dios Samhain.</w:t>
      </w:r>
    </w:p>
    <w:p w:rsidR="00EE299E" w:rsidRPr="00EE299E" w:rsidRDefault="00EE299E" w:rsidP="00EE299E">
      <w:r w:rsidRPr="00EE299E">
        <w:t xml:space="preserve">“Las raíces paganas de la celebración se atribuyen a la celebración celta de «Samhain» del culto a los muertos. Se trata de una tradición anterior a la invasión de los </w:t>
      </w:r>
      <w:proofErr w:type="gramStart"/>
      <w:r w:rsidRPr="00EE299E">
        <w:t>romanos</w:t>
      </w:r>
      <w:proofErr w:type="gramEnd"/>
      <w:r w:rsidRPr="00EE299E">
        <w:t xml:space="preserve"> (46 a.c.) en las Islas Británicas enmarcada en la religión de los druidas en Inglaterra, Francia, Alemania y en los países Célticos. </w:t>
      </w:r>
      <w:proofErr w:type="gramStart"/>
      <w:r w:rsidRPr="00EE299E">
        <w:t>Si bien se sabe poco de estas celebraciones, parece que las festividades del Samhain se celebraban muy posiblemente entre el 5 y el 7 de noviembre (a la mitad del equinoccio de verano y el solsticio de invierno) con una serie de festividades que duraban una semana, finalizando con la fiesta de «los muertos», que daban inicio al año nuevo celta.</w:t>
      </w:r>
      <w:proofErr w:type="gramEnd"/>
      <w:r w:rsidRPr="00EE299E">
        <w:t xml:space="preserve"> En esta fiesta, los druidas, a manera de médiums, se comunicaban con sus antepasados esperando ser guiados en esta vida hacia la inmortalidad. Los Druidas creían que en esa noche en particular los espíritus de los muertos regresaban a sus antiguos hogares para visitar a los vivos. Y si los vivos no proveían comida </w:t>
      </w:r>
      <w:proofErr w:type="gramStart"/>
      <w:r w:rsidRPr="00EE299E">
        <w:t>a</w:t>
      </w:r>
      <w:proofErr w:type="gramEnd"/>
      <w:r w:rsidRPr="00EE299E">
        <w:t xml:space="preserve"> estos espíritus malignos, toda clase de cosas terribles podrían ocurrirles. Si los espíritus malignos no recibían </w:t>
      </w:r>
      <w:proofErr w:type="gramStart"/>
      <w:r w:rsidRPr="00EE299E">
        <w:t>un</w:t>
      </w:r>
      <w:proofErr w:type="gramEnd"/>
      <w:r w:rsidRPr="00EE299E">
        <w:t xml:space="preserve"> festín (treat), entonces ellos harían travesuras malas a los vivos (trick).</w:t>
      </w:r>
    </w:p>
    <w:p w:rsidR="00EE299E" w:rsidRPr="00EE299E" w:rsidRDefault="00EE299E" w:rsidP="00EE299E">
      <w:r w:rsidRPr="00EE299E">
        <w:t> </w:t>
      </w:r>
    </w:p>
    <w:p w:rsidR="00EE299E" w:rsidRPr="00EE299E" w:rsidRDefault="00EE299E" w:rsidP="00EE299E">
      <w:r w:rsidRPr="00EE299E">
        <w:rPr>
          <w:b/>
          <w:bCs/>
        </w:rPr>
        <w:t>Trick-Or-Treat, Treta o Trato</w:t>
      </w:r>
    </w:p>
    <w:p w:rsidR="00EE299E" w:rsidRPr="00EE299E" w:rsidRDefault="00EE299E" w:rsidP="00EE299E">
      <w:r w:rsidRPr="00EE299E">
        <w:t> Los sacerdotes druidas iban de casa en casa exigiendo alimentos y en algunos casos niños y vírgenes para ofrenda a su dios Samhain en el festival de la muerte, si se los daban se hacía un trato (</w:t>
      </w:r>
      <w:r w:rsidRPr="00EE299E">
        <w:rPr>
          <w:i/>
          <w:iCs/>
        </w:rPr>
        <w:t>treat</w:t>
      </w:r>
      <w:r w:rsidRPr="00EE299E">
        <w:t xml:space="preserve">) y se iban en paz. Si la gente de la aldea no daba a los druidas el alimento o persona que exigían, se lanzaba una maldición sobre la casa entera y según </w:t>
      </w:r>
      <w:proofErr w:type="gramStart"/>
      <w:r w:rsidRPr="00EE299E">
        <w:t>ella</w:t>
      </w:r>
      <w:proofErr w:type="gramEnd"/>
      <w:r w:rsidRPr="00EE299E">
        <w:t>, alguien de esa familia moriría ese año. Esa era la trampa o treta (</w:t>
      </w:r>
      <w:r w:rsidRPr="00EE299E">
        <w:rPr>
          <w:i/>
          <w:iCs/>
        </w:rPr>
        <w:t>trick</w:t>
      </w:r>
      <w:r w:rsidRPr="00EE299E">
        <w:t>).</w:t>
      </w:r>
    </w:p>
    <w:p w:rsidR="00EE299E" w:rsidRPr="00EE299E" w:rsidRDefault="00EE299E" w:rsidP="00EE299E">
      <w:r w:rsidRPr="00EE299E">
        <w:t> </w:t>
      </w:r>
    </w:p>
    <w:p w:rsidR="00EE299E" w:rsidRPr="00EE299E" w:rsidRDefault="00EE299E" w:rsidP="00EE299E">
      <w:r w:rsidRPr="00EE299E">
        <w:rPr>
          <w:b/>
          <w:bCs/>
        </w:rPr>
        <w:t>Jack O Lantern</w:t>
      </w:r>
    </w:p>
    <w:p w:rsidR="00EE299E" w:rsidRPr="00EE299E" w:rsidRDefault="00EE299E" w:rsidP="00EE299E">
      <w:r w:rsidRPr="00EE299E">
        <w:t xml:space="preserve">Los druidas llevaban con ellos </w:t>
      </w:r>
      <w:proofErr w:type="gramStart"/>
      <w:r w:rsidRPr="00EE299E">
        <w:t>un</w:t>
      </w:r>
      <w:proofErr w:type="gramEnd"/>
      <w:r w:rsidRPr="00EE299E">
        <w:t xml:space="preserve"> nabo grande, el cual habían ahuecado en el interior, con una cara tallada en el frente, para representar el espíritu demoniaco del que recibían su poder y conocimiento, mismo que se encargaría de ejecutar toda maldición e iluminar su camino. Este espíritu se llama “espíritu familiar”. El nabo, encendido por una vela dentro, era una linterna para los druidas por la noche. Ellos llamaron “Jock” al espíritu de la linterna.</w:t>
      </w:r>
    </w:p>
    <w:p w:rsidR="00EE299E" w:rsidRDefault="00EE299E" w:rsidP="00EE299E">
      <w:r w:rsidRPr="00EE299E">
        <w:t xml:space="preserve"> Cuando estas prácticas llegaron a Norteamérica en los siglos 18 y 19, los colonizadores hallaron que los nabos no eran tan grandes, así que los substituyeron por calabazas. Desde entonces </w:t>
      </w:r>
      <w:proofErr w:type="gramStart"/>
      <w:r w:rsidRPr="00EE299E">
        <w:t>a</w:t>
      </w:r>
      <w:proofErr w:type="gramEnd"/>
      <w:r w:rsidRPr="00EE299E">
        <w:t xml:space="preserve"> esta figura tan representativa del Halloween se le llamó “Jock, el que vive en la linterna” y después vino a ser “Jack-O-Lantern” o Linterna de Jack.</w:t>
      </w:r>
    </w:p>
    <w:p w:rsidR="00A14851" w:rsidRDefault="00A14851" w:rsidP="00EE299E"/>
    <w:p w:rsidR="00A14851" w:rsidRPr="00EE299E" w:rsidRDefault="00A14851" w:rsidP="00EE299E"/>
    <w:p w:rsidR="00EE299E" w:rsidRPr="00EE299E" w:rsidRDefault="00EE299E" w:rsidP="00EE299E">
      <w:r w:rsidRPr="00EE299E">
        <w:rPr>
          <w:b/>
          <w:bCs/>
          <w:u w:val="single"/>
        </w:rPr>
        <w:lastRenderedPageBreak/>
        <w:t>El significado oculto</w:t>
      </w:r>
    </w:p>
    <w:p w:rsidR="00EE299E" w:rsidRPr="00EE299E" w:rsidRDefault="00EE299E" w:rsidP="00EE299E">
      <w:r w:rsidRPr="00EE299E">
        <w:t> La fiesta de Halloween, es decir “el festival de Samhain”, todavía es hoy celebrado </w:t>
      </w:r>
      <w:r w:rsidRPr="00EE299E">
        <w:rPr>
          <w:b/>
          <w:bCs/>
        </w:rPr>
        <w:t>oficialmente</w:t>
      </w:r>
      <w:r w:rsidRPr="00EE299E">
        <w:t xml:space="preserve"> por los satanistas, ocultistas, y adoradores </w:t>
      </w:r>
      <w:proofErr w:type="gramStart"/>
      <w:r w:rsidRPr="00EE299E">
        <w:t>del</w:t>
      </w:r>
      <w:proofErr w:type="gramEnd"/>
      <w:r w:rsidRPr="00EE299E">
        <w:t xml:space="preserve"> diablo como </w:t>
      </w:r>
      <w:r w:rsidRPr="00EE299E">
        <w:rPr>
          <w:b/>
          <w:bCs/>
        </w:rPr>
        <w:t>la víspera del año nuevo de la brujería. </w:t>
      </w:r>
      <w:r w:rsidRPr="00EE299E">
        <w:t>El mismo </w:t>
      </w:r>
      <w:r w:rsidRPr="00EE299E">
        <w:rPr>
          <w:b/>
          <w:bCs/>
        </w:rPr>
        <w:t>Antón Lavey</w:t>
      </w:r>
      <w:r w:rsidRPr="00EE299E">
        <w:t>, autor de la “</w:t>
      </w:r>
      <w:r w:rsidRPr="00EE299E">
        <w:rPr>
          <w:b/>
          <w:bCs/>
        </w:rPr>
        <w:t>biblia satánica</w:t>
      </w:r>
      <w:r w:rsidRPr="00EE299E">
        <w:t>” y sacerdote alto de la iglesia de Satán, dice que hay tres días sumamente importantes para todo satanista y el día más importante de todos es </w:t>
      </w:r>
      <w:r w:rsidRPr="00EE299E">
        <w:rPr>
          <w:b/>
          <w:bCs/>
        </w:rPr>
        <w:t>HALLOWEEN</w:t>
      </w:r>
      <w:r w:rsidRPr="00EE299E">
        <w:t>.</w:t>
      </w:r>
      <w:r w:rsidR="00A14851">
        <w:t xml:space="preserve"> </w:t>
      </w:r>
      <w:r w:rsidRPr="00EE299E">
        <w:t xml:space="preserve">La iglesia satánica asume </w:t>
      </w:r>
      <w:proofErr w:type="gramStart"/>
      <w:r w:rsidRPr="00EE299E">
        <w:t>como</w:t>
      </w:r>
      <w:proofErr w:type="gramEnd"/>
      <w:r w:rsidRPr="00EE299E">
        <w:t xml:space="preserve"> suya esta fiesta.</w:t>
      </w:r>
    </w:p>
    <w:p w:rsidR="00EE299E" w:rsidRPr="00EE299E" w:rsidRDefault="00EE299E" w:rsidP="00EE299E">
      <w:r w:rsidRPr="00EE299E">
        <w:t xml:space="preserve">Desde el 5 de septiembre hasta el 9 de noviembre la iglesia satánica cumple las siguientes celebraciones, que se mezclan y aplican a los festejos </w:t>
      </w:r>
      <w:proofErr w:type="gramStart"/>
      <w:r w:rsidRPr="00EE299E">
        <w:t>del</w:t>
      </w:r>
      <w:proofErr w:type="gramEnd"/>
      <w:r w:rsidRPr="00EE299E">
        <w:t xml:space="preserve"> halloween y día de muertos:</w:t>
      </w:r>
    </w:p>
    <w:p w:rsidR="00EE299E" w:rsidRPr="00EE299E" w:rsidRDefault="00EE299E" w:rsidP="00EE299E">
      <w:pPr>
        <w:numPr>
          <w:ilvl w:val="0"/>
          <w:numId w:val="1"/>
        </w:numPr>
      </w:pPr>
      <w:r w:rsidRPr="00EE299E">
        <w:t>Ayunan para buscar la voluntad de Satanás.</w:t>
      </w:r>
    </w:p>
    <w:p w:rsidR="00EE299E" w:rsidRPr="00EE299E" w:rsidRDefault="00EE299E" w:rsidP="00EE299E">
      <w:pPr>
        <w:numPr>
          <w:ilvl w:val="0"/>
          <w:numId w:val="1"/>
        </w:numPr>
      </w:pPr>
      <w:r w:rsidRPr="00EE299E">
        <w:t xml:space="preserve">Elección de sacerdotes confesores para escritos en el libro </w:t>
      </w:r>
      <w:proofErr w:type="gramStart"/>
      <w:r w:rsidRPr="00EE299E">
        <w:t>del</w:t>
      </w:r>
      <w:proofErr w:type="gramEnd"/>
      <w:r w:rsidRPr="00EE299E">
        <w:t xml:space="preserve"> “macho cabrío”.</w:t>
      </w:r>
    </w:p>
    <w:p w:rsidR="00EE299E" w:rsidRPr="00EE299E" w:rsidRDefault="00EE299E" w:rsidP="00EE299E">
      <w:pPr>
        <w:numPr>
          <w:ilvl w:val="0"/>
          <w:numId w:val="1"/>
        </w:numPr>
      </w:pPr>
      <w:r w:rsidRPr="00EE299E">
        <w:t>Ritual para maldecir el cuerpo de Cristo.</w:t>
      </w:r>
    </w:p>
    <w:p w:rsidR="00EE299E" w:rsidRPr="00EE299E" w:rsidRDefault="00EE299E" w:rsidP="00EE299E">
      <w:pPr>
        <w:numPr>
          <w:ilvl w:val="0"/>
          <w:numId w:val="1"/>
        </w:numPr>
      </w:pPr>
      <w:r w:rsidRPr="00EE299E">
        <w:t xml:space="preserve">Reunión para preparar el día </w:t>
      </w:r>
      <w:proofErr w:type="gramStart"/>
      <w:r w:rsidRPr="00EE299E">
        <w:t>del</w:t>
      </w:r>
      <w:proofErr w:type="gramEnd"/>
      <w:r w:rsidRPr="00EE299E">
        <w:t xml:space="preserve"> Samhain.</w:t>
      </w:r>
    </w:p>
    <w:p w:rsidR="00EE299E" w:rsidRPr="00EE299E" w:rsidRDefault="00EE299E" w:rsidP="00EE299E">
      <w:pPr>
        <w:numPr>
          <w:ilvl w:val="0"/>
          <w:numId w:val="1"/>
        </w:numPr>
      </w:pPr>
      <w:r w:rsidRPr="00EE299E">
        <w:t>Reflexión, disciplina, ayunos y mantras.</w:t>
      </w:r>
    </w:p>
    <w:p w:rsidR="00EE299E" w:rsidRPr="00EE299E" w:rsidRDefault="00EE299E" w:rsidP="00EE299E">
      <w:pPr>
        <w:numPr>
          <w:ilvl w:val="0"/>
          <w:numId w:val="1"/>
        </w:numPr>
      </w:pPr>
      <w:r w:rsidRPr="00EE299E">
        <w:t>Ritos tradicionales.</w:t>
      </w:r>
    </w:p>
    <w:p w:rsidR="00EE299E" w:rsidRPr="00EE299E" w:rsidRDefault="00EE299E" w:rsidP="00EE299E">
      <w:pPr>
        <w:numPr>
          <w:ilvl w:val="0"/>
          <w:numId w:val="1"/>
        </w:numPr>
      </w:pPr>
      <w:r w:rsidRPr="00EE299E">
        <w:t>Confesión de los pecados contra Satanás.</w:t>
      </w:r>
    </w:p>
    <w:p w:rsidR="00EE299E" w:rsidRPr="00EE299E" w:rsidRDefault="00EE299E" w:rsidP="00EE299E">
      <w:pPr>
        <w:numPr>
          <w:ilvl w:val="0"/>
          <w:numId w:val="1"/>
        </w:numPr>
      </w:pPr>
      <w:r w:rsidRPr="00EE299E">
        <w:t>Bendicen a los integrantes de los grupos musicales y de artistas satánicos.</w:t>
      </w:r>
    </w:p>
    <w:p w:rsidR="00EE299E" w:rsidRPr="00EE299E" w:rsidRDefault="00EE299E" w:rsidP="00EE299E">
      <w:pPr>
        <w:numPr>
          <w:ilvl w:val="0"/>
          <w:numId w:val="1"/>
        </w:numPr>
      </w:pPr>
      <w:r w:rsidRPr="00EE299E">
        <w:t xml:space="preserve">Ordenan a los ministros </w:t>
      </w:r>
      <w:proofErr w:type="gramStart"/>
      <w:r w:rsidRPr="00EE299E">
        <w:t>del</w:t>
      </w:r>
      <w:proofErr w:type="gramEnd"/>
      <w:r w:rsidRPr="00EE299E">
        <w:t xml:space="preserve"> rock, músicos, “managers”, promotores, etc. involucrados en el satanismo.</w:t>
      </w:r>
    </w:p>
    <w:p w:rsidR="00EE299E" w:rsidRPr="00EE299E" w:rsidRDefault="00EE299E" w:rsidP="00EE299E">
      <w:pPr>
        <w:numPr>
          <w:ilvl w:val="0"/>
          <w:numId w:val="1"/>
        </w:numPr>
      </w:pPr>
      <w:r w:rsidRPr="00EE299E">
        <w:t>Ritos bautismales, maldicen cualquier contacto que hallan tenido con cualquier cristiano, luego se bautizan con agua de alcantarilla, sangre de niños y de adultos sacrificados.</w:t>
      </w:r>
    </w:p>
    <w:p w:rsidR="00EE299E" w:rsidRPr="00EE299E" w:rsidRDefault="00EE299E" w:rsidP="00EE299E">
      <w:pPr>
        <w:numPr>
          <w:ilvl w:val="0"/>
          <w:numId w:val="1"/>
        </w:numPr>
      </w:pPr>
      <w:r w:rsidRPr="00EE299E">
        <w:t xml:space="preserve">Octubre 31: Inscripción en el libro </w:t>
      </w:r>
      <w:proofErr w:type="gramStart"/>
      <w:r w:rsidRPr="00EE299E">
        <w:t>del</w:t>
      </w:r>
      <w:proofErr w:type="gramEnd"/>
      <w:r w:rsidRPr="00EE299E">
        <w:t xml:space="preserve"> macho cabrío, comienza para ellos el año satánico, se invoca el poder total de Belcebú, Nostradamus y otros demonios.</w:t>
      </w:r>
    </w:p>
    <w:p w:rsidR="00EE299E" w:rsidRPr="00EE299E" w:rsidRDefault="00EE299E" w:rsidP="00EE299E">
      <w:pPr>
        <w:numPr>
          <w:ilvl w:val="0"/>
          <w:numId w:val="1"/>
        </w:numPr>
      </w:pPr>
      <w:r w:rsidRPr="00EE299E">
        <w:t xml:space="preserve">Noviembre 01: Se sella a los satanistas, a los espíritus de los muertos para sacarlos </w:t>
      </w:r>
      <w:proofErr w:type="gramStart"/>
      <w:r w:rsidRPr="00EE299E">
        <w:t>del</w:t>
      </w:r>
      <w:proofErr w:type="gramEnd"/>
      <w:r w:rsidRPr="00EE299E">
        <w:t xml:space="preserve"> purgatorio. </w:t>
      </w:r>
      <w:r w:rsidRPr="00EE299E">
        <w:rPr>
          <w:b/>
          <w:bCs/>
        </w:rPr>
        <w:t xml:space="preserve">Es decir, que entregan ofrendas, altares y recuerdos a los muertos para que </w:t>
      </w:r>
      <w:proofErr w:type="gramStart"/>
      <w:r w:rsidRPr="00EE299E">
        <w:rPr>
          <w:b/>
          <w:bCs/>
        </w:rPr>
        <w:t>sean</w:t>
      </w:r>
      <w:proofErr w:type="gramEnd"/>
      <w:r w:rsidRPr="00EE299E">
        <w:rPr>
          <w:b/>
          <w:bCs/>
        </w:rPr>
        <w:t xml:space="preserve"> altares para la invocación a los demonios.</w:t>
      </w:r>
    </w:p>
    <w:p w:rsidR="00EE299E" w:rsidRPr="00EE299E" w:rsidRDefault="00EE299E" w:rsidP="00EE299E">
      <w:pPr>
        <w:numPr>
          <w:ilvl w:val="0"/>
          <w:numId w:val="1"/>
        </w:numPr>
      </w:pPr>
      <w:r w:rsidRPr="00EE299E">
        <w:t>Noviembre 02 al 09 Semana de las bodas a Satanás.</w:t>
      </w:r>
    </w:p>
    <w:p w:rsidR="00EE299E" w:rsidRPr="00EE299E" w:rsidRDefault="00EE299E" w:rsidP="00EE299E">
      <w:r w:rsidRPr="00EE299E">
        <w:t xml:space="preserve">*Nota: Por cuestiones de prudencia, ya que no deseamos enfatizar el comportamiento de las sectas satánicas, no publicamos las </w:t>
      </w:r>
      <w:proofErr w:type="gramStart"/>
      <w:r w:rsidRPr="00EE299E">
        <w:t>fuentes</w:t>
      </w:r>
      <w:proofErr w:type="gramEnd"/>
      <w:r w:rsidRPr="00EE299E">
        <w:t xml:space="preserve"> ni las fechas completas de fiestas dedicadas al diablo.</w:t>
      </w:r>
    </w:p>
    <w:p w:rsidR="00EE299E" w:rsidRPr="00EE299E" w:rsidRDefault="00EE299E" w:rsidP="00EE299E">
      <w:r w:rsidRPr="00EE299E">
        <w:t xml:space="preserve">El 31 de octubre, Halloween, es la víspera </w:t>
      </w:r>
      <w:proofErr w:type="gramStart"/>
      <w:r w:rsidRPr="00EE299E">
        <w:t>del</w:t>
      </w:r>
      <w:proofErr w:type="gramEnd"/>
      <w:r w:rsidRPr="00EE299E">
        <w:t xml:space="preserve"> Año Nuevo para la brujería. La enciclopedia </w:t>
      </w:r>
      <w:proofErr w:type="gramStart"/>
      <w:r w:rsidRPr="00EE299E">
        <w:t>del</w:t>
      </w:r>
      <w:proofErr w:type="gramEnd"/>
      <w:r w:rsidRPr="00EE299E">
        <w:t xml:space="preserve"> “</w:t>
      </w:r>
      <w:r w:rsidRPr="00EE299E">
        <w:rPr>
          <w:b/>
          <w:bCs/>
        </w:rPr>
        <w:t>Libro del mundo de lo oculto</w:t>
      </w:r>
      <w:r w:rsidRPr="00EE299E">
        <w:t>” dice que es el principio de todo lo “</w:t>
      </w:r>
      <w:r w:rsidRPr="00EE299E">
        <w:rPr>
          <w:i/>
          <w:iCs/>
        </w:rPr>
        <w:t>frío, oscuro y muerto</w:t>
      </w:r>
      <w:r w:rsidRPr="00EE299E">
        <w:t>“. Cuando usted envía a sus pequeños niños hacia fuera para ir a hacer el “trick or treat”, a pedir “calaverita” o Halloween, usted realmente les está enviando a festejar todo lo frío, oscuro, y muerto, en el mismo contexto satánico y oculto. Según la enciclopedia de Collier, “el tema de la celebración de las fiestas modernas de Halloween, viene de las viejas festividades druidas y los festivales romanos en el honor de Pomona, diosa de la fruta, que fueron llevados de la Gran Bretaña durante la ocupación romana”.</w:t>
      </w:r>
    </w:p>
    <w:p w:rsidR="00EE299E" w:rsidRPr="00EE299E" w:rsidRDefault="00EE299E" w:rsidP="00EE299E">
      <w:r w:rsidRPr="00EE299E">
        <w:rPr>
          <w:b/>
          <w:bCs/>
        </w:rPr>
        <w:lastRenderedPageBreak/>
        <w:t>¿Cómo entro esta fiesta a nuestros días?</w:t>
      </w:r>
    </w:p>
    <w:p w:rsidR="00EE299E" w:rsidRPr="00EE299E" w:rsidRDefault="00EE299E" w:rsidP="00EE299E">
      <w:r w:rsidRPr="00EE299E">
        <w:t xml:space="preserve">Cuando Constantino se convirtió en emperador de Roma, dictó una ley que declaraba el Catolicismo </w:t>
      </w:r>
      <w:proofErr w:type="gramStart"/>
      <w:r w:rsidRPr="00EE299E">
        <w:t>como</w:t>
      </w:r>
      <w:proofErr w:type="gramEnd"/>
      <w:r w:rsidRPr="00EE299E">
        <w:t xml:space="preserve"> la religión oficial del estado. Constantino exigió </w:t>
      </w:r>
      <w:proofErr w:type="gramStart"/>
      <w:r w:rsidRPr="00EE299E">
        <w:t>como</w:t>
      </w:r>
      <w:proofErr w:type="gramEnd"/>
      <w:r w:rsidRPr="00EE299E">
        <w:t xml:space="preserve"> emperador que cada uno se hiciese católico o enfrentara la pena de la muerte.</w:t>
      </w:r>
    </w:p>
    <w:p w:rsidR="00EE299E" w:rsidRPr="00EE299E" w:rsidRDefault="00EE299E" w:rsidP="00EE299E">
      <w:r w:rsidRPr="00EE299E">
        <w:t xml:space="preserve">“Alrededor del año 609 se transforma el Pantheon de templo pagano, dedicado a todos los dioses, a la iglesia </w:t>
      </w:r>
      <w:proofErr w:type="gramStart"/>
      <w:r w:rsidRPr="00EE299E">
        <w:t>cristiana</w:t>
      </w:r>
      <w:proofErr w:type="gramEnd"/>
      <w:r w:rsidRPr="00EE299E">
        <w:t>, dedicada a la Virgen y a los mártires cristianos.”</w:t>
      </w:r>
    </w:p>
    <w:p w:rsidR="00EE299E" w:rsidRPr="00EE299E" w:rsidRDefault="00EE299E" w:rsidP="00EE299E">
      <w:r w:rsidRPr="00EE299E">
        <w:t>“La tradición celta entró con mayor fuerza en el siglo VIII, cuando la iglesia romana estableció el 1 de noviembre como el Día de Todos los Santos, en inglés “All Saints Day” y anteriormente “All Hallows Day”, de donde deriva posteriormente la palabra Halloween que proviene de “All Hallows Eve” que significa precisamente, “Noche de Todos los Santos”. Sin embargo, esta tradición europea se difundió más por todo el mundo a través de Estados Unidos, con el desarrollo tecnológico”</w:t>
      </w:r>
    </w:p>
    <w:p w:rsidR="00EE299E" w:rsidRPr="00EE299E" w:rsidRDefault="00EE299E" w:rsidP="00EE299E">
      <w:r w:rsidRPr="00EE299E">
        <w:t xml:space="preserve">“Desde el siglo IV la Iglesia de Siria consagraba un día a festejar a «Todos los Mártires». Tres siglos más tarde, el papa Bonifacio IV (615) transformó </w:t>
      </w:r>
      <w:proofErr w:type="gramStart"/>
      <w:r w:rsidRPr="00EE299E">
        <w:t>un</w:t>
      </w:r>
      <w:proofErr w:type="gramEnd"/>
      <w:r w:rsidRPr="00EE299E">
        <w:t xml:space="preserve"> templo romano dedicado a todos los dioses (panteón) en un templo cristiano dedicándolo a «Todos los Santos», a todos aquellos que nos habían precedido en la fe. La fiesta en honor de Todos los Santos, inicialmente se celebraba el 13 de mayo; fue traspasada por el Papa Gregorio III (741) al 1 de noviembre, día de la «Dedicación» de la Capilla de Todos los Santos en la Basílica de San Pedro en Roma. Más tarde, en el año 840, el Papa Gregorio IV ordenó que la fiesta de «Todos los Santos» se celebrara universalmente. Como fiesta mayor tuvo su «vigilia» solemne (</w:t>
      </w:r>
      <w:proofErr w:type="gramStart"/>
      <w:r w:rsidRPr="00EE299E">
        <w:t>31 de</w:t>
      </w:r>
      <w:proofErr w:type="gramEnd"/>
      <w:r w:rsidRPr="00EE299E">
        <w:t xml:space="preserve"> octubre). Esta vigilia fue llamada por los ingleses «All Hallow’s Even» (Vigilia de Todos los Santos). Aquí encuentra su </w:t>
      </w:r>
      <w:proofErr w:type="gramStart"/>
      <w:r w:rsidRPr="00EE299E">
        <w:t>origen</w:t>
      </w:r>
      <w:proofErr w:type="gramEnd"/>
      <w:r w:rsidRPr="00EE299E">
        <w:t xml:space="preserve"> el término «Halloween». </w:t>
      </w:r>
      <w:proofErr w:type="gramStart"/>
      <w:r w:rsidRPr="00EE299E">
        <w:t>Por otro lado ya desde el año 998, san Odilón, abad del monasterio de Cluny (en el sur de Francia) había añadido la celebración del 2 de noviembre, como una fiesta para orar por las almas de los fieles que habían fallecido, por lo que fue llamada fiesta de los «Fieles Difuntos» la cual se difundió en Francia y luego en toda Europa.”</w:t>
      </w:r>
      <w:proofErr w:type="gramEnd"/>
    </w:p>
    <w:p w:rsidR="00EE299E" w:rsidRPr="00EE299E" w:rsidRDefault="00EE299E" w:rsidP="00EE299E">
      <w:r w:rsidRPr="00EE299E">
        <w:t xml:space="preserve">Las iglesias fueron inundadas con los paganos no convertidos, eran paganos forzados </w:t>
      </w:r>
      <w:proofErr w:type="gramStart"/>
      <w:r w:rsidRPr="00EE299E">
        <w:t>a</w:t>
      </w:r>
      <w:proofErr w:type="gramEnd"/>
      <w:r w:rsidRPr="00EE299E">
        <w:t xml:space="preserve"> integrarse a la iglesia católica o perder sus vidas por desafiar al emperador. Los recién agregados traían todas sus prácticas e ideas paganas a la iglesia incluyendo “el festival de Samhain” y exigieron que </w:t>
      </w:r>
      <w:proofErr w:type="gramStart"/>
      <w:r w:rsidRPr="00EE299E">
        <w:t>este</w:t>
      </w:r>
      <w:proofErr w:type="gramEnd"/>
      <w:r w:rsidRPr="00EE299E">
        <w:t xml:space="preserve"> festival siguiera siendo parte de sus vidas.</w:t>
      </w:r>
    </w:p>
    <w:p w:rsidR="00EE299E" w:rsidRPr="00EE299E" w:rsidRDefault="00EE299E" w:rsidP="00EE299E">
      <w:r w:rsidRPr="00EE299E">
        <w:t xml:space="preserve">Puesto que la iglesia había fracasado en eliminar las prácticas paganas de la gente, decidió </w:t>
      </w:r>
      <w:proofErr w:type="gramStart"/>
      <w:r w:rsidRPr="00EE299E">
        <w:t>usar</w:t>
      </w:r>
      <w:proofErr w:type="gramEnd"/>
      <w:r w:rsidRPr="00EE299E">
        <w:t xml:space="preserve"> “a su modo” algunas de ellas, especialmente este ritual del 31 de octubre. En el siglo IX, el papa instituyó </w:t>
      </w:r>
      <w:proofErr w:type="gramStart"/>
      <w:r w:rsidRPr="00EE299E">
        <w:t>un</w:t>
      </w:r>
      <w:proofErr w:type="gramEnd"/>
      <w:r w:rsidRPr="00EE299E">
        <w:t xml:space="preserve"> nuevo día para ser celebrado por la iglesia el 1 de noviembre, llamándolo </w:t>
      </w:r>
      <w:r w:rsidRPr="00EE299E">
        <w:rPr>
          <w:b/>
          <w:bCs/>
        </w:rPr>
        <w:t>“día de todos los Santos” (All Hallows Day)</w:t>
      </w:r>
      <w:r w:rsidRPr="00EE299E">
        <w:t xml:space="preserve">. Este día celebra a todos los mártires y </w:t>
      </w:r>
      <w:proofErr w:type="gramStart"/>
      <w:r w:rsidRPr="00EE299E">
        <w:t>santos</w:t>
      </w:r>
      <w:proofErr w:type="gramEnd"/>
      <w:r w:rsidRPr="00EE299E">
        <w:t xml:space="preserve"> de la iglesia católica y el 31 de octubre se convirtió en su víspera. Ahora la gente podría tener su festival el 31 de octubre, porque el 1 de noviembre era </w:t>
      </w:r>
      <w:proofErr w:type="gramStart"/>
      <w:r w:rsidRPr="00EE299E">
        <w:t>un</w:t>
      </w:r>
      <w:proofErr w:type="gramEnd"/>
      <w:r w:rsidRPr="00EE299E">
        <w:t xml:space="preserve"> día “santo”.</w:t>
      </w:r>
    </w:p>
    <w:p w:rsidR="00EE299E" w:rsidRPr="00EE299E" w:rsidRDefault="00EE299E" w:rsidP="00EE299E">
      <w:r w:rsidRPr="00EE299E">
        <w:t>La cultura popular llamó a la celebración el “All Hallomas” y con el paso del tiempo a la tarde anterior al 1 de noviembre se le conoció como “All Hallomas Eve”, evolucionando poco a poco como “All Hallow’s Eve”, “All Hallowed Eve”, “All Hallow E’en”(evening), y finalmente Halloween.</w:t>
      </w:r>
    </w:p>
    <w:p w:rsidR="00EE299E" w:rsidRPr="00EE299E" w:rsidRDefault="00EE299E" w:rsidP="00EE299E">
      <w:r w:rsidRPr="00EE299E">
        <w:t>Pero nada cambió. La observancia pagana continuó el 31 de octubre, y el día de fiesta “cristiano” fue observado el 1 de noviembre. La gente no celebró sus ritos y adoración paganos a los demonios para esta “nueva víspera” establecida por la iglesia.</w:t>
      </w:r>
    </w:p>
    <w:p w:rsidR="00EE299E" w:rsidRPr="00EE299E" w:rsidRDefault="00EE299E" w:rsidP="00EE299E">
      <w:r w:rsidRPr="00EE299E">
        <w:lastRenderedPageBreak/>
        <w:t>Bueno, esto es lo que la biblia dice:</w:t>
      </w:r>
    </w:p>
    <w:p w:rsidR="00EE299E" w:rsidRPr="0081757E" w:rsidRDefault="00EE299E" w:rsidP="0081757E">
      <w:pPr>
        <w:jc w:val="center"/>
        <w:rPr>
          <w:i/>
        </w:rPr>
      </w:pPr>
      <w:proofErr w:type="gramStart"/>
      <w:r w:rsidRPr="0081757E">
        <w:rPr>
          <w:i/>
        </w:rPr>
        <w:t>“No sea hallado en ti quien haga pasar a su hijo o a su hija por el fuego (es decir que lo lleva ante brujos, curanderos, espiritistas y mediums), ni quien practique adivinación, ni agorero (quien predice el futuro), ni sortílego (que hace pactos o juramentos pecaminosos), ni hechicero, ni encantador, ni adivino, ni mago (magia blanca o negra), </w:t>
      </w:r>
      <w:r w:rsidRPr="0081757E">
        <w:rPr>
          <w:b/>
          <w:bCs/>
          <w:i/>
          <w:u w:val="single"/>
        </w:rPr>
        <w:t>ni quien consulte a los muertos</w:t>
      </w:r>
      <w:r w:rsidRPr="0081757E">
        <w:rPr>
          <w:i/>
        </w:rPr>
        <w:t>.</w:t>
      </w:r>
      <w:proofErr w:type="gramEnd"/>
      <w:r w:rsidRPr="0081757E">
        <w:rPr>
          <w:i/>
        </w:rPr>
        <w:t xml:space="preserve"> Porque es abominación (blasfemia) para con Jehová cualquiera que hace estas cosas, y por estas abominaciones Jehová tu Dios echa estas naciones de delante de ti.”</w:t>
      </w:r>
      <w:r w:rsidRPr="0081757E">
        <w:rPr>
          <w:b/>
          <w:bCs/>
          <w:i/>
        </w:rPr>
        <w:t>Deuteronomio 18:10-12.</w:t>
      </w:r>
    </w:p>
    <w:p w:rsidR="00EE299E" w:rsidRPr="00EE299E" w:rsidRDefault="00EE299E" w:rsidP="00EE299E">
      <w:r w:rsidRPr="00EE299E">
        <w:t xml:space="preserve">¿Por qué Dios no permite consultar a los muertos, </w:t>
      </w:r>
      <w:proofErr w:type="gramStart"/>
      <w:r w:rsidRPr="00EE299E">
        <w:t>ni</w:t>
      </w:r>
      <w:proofErr w:type="gramEnd"/>
      <w:r w:rsidRPr="00EE299E">
        <w:t xml:space="preserve"> a los adivinos, hechiceros e incluso los horóscopos? El apóstol San Pablo escribió:</w:t>
      </w:r>
    </w:p>
    <w:p w:rsidR="0081757E" w:rsidRDefault="00EE299E" w:rsidP="0081757E">
      <w:pPr>
        <w:jc w:val="center"/>
        <w:rPr>
          <w:b/>
          <w:bCs/>
          <w:i/>
        </w:rPr>
      </w:pPr>
      <w:r w:rsidRPr="0081757E">
        <w:rPr>
          <w:i/>
        </w:rPr>
        <w:t>“Y manifiestas son las obras de la carne, que son: adulterio, fornicación, inmundicia, lascivia, idolatría, </w:t>
      </w:r>
      <w:r w:rsidRPr="0081757E">
        <w:rPr>
          <w:b/>
          <w:bCs/>
          <w:i/>
          <w:u w:val="single"/>
        </w:rPr>
        <w:t>hechicerías</w:t>
      </w:r>
      <w:r w:rsidRPr="0081757E">
        <w:rPr>
          <w:i/>
        </w:rPr>
        <w:t>, enemistades, pleitos, celos, iras, contiendas, disensiones, herejías, envidias, homicidios, borracheras, orgías, y </w:t>
      </w:r>
      <w:r w:rsidRPr="0081757E">
        <w:rPr>
          <w:b/>
          <w:bCs/>
          <w:i/>
          <w:u w:val="single"/>
        </w:rPr>
        <w:t>cosas semejantes a estas</w:t>
      </w:r>
      <w:r w:rsidRPr="0081757E">
        <w:rPr>
          <w:i/>
        </w:rPr>
        <w:t>; acerca de las cuales os amonesto, como ya os lo he dicho antes, que </w:t>
      </w:r>
      <w:r w:rsidRPr="0081757E">
        <w:rPr>
          <w:b/>
          <w:bCs/>
          <w:i/>
          <w:u w:val="single"/>
        </w:rPr>
        <w:t>los que practican tales cosas no heredarán el reino de Dios</w:t>
      </w:r>
      <w:r w:rsidRPr="0081757E">
        <w:rPr>
          <w:i/>
        </w:rPr>
        <w:t>.” </w:t>
      </w:r>
      <w:r w:rsidR="0081757E">
        <w:rPr>
          <w:b/>
          <w:bCs/>
          <w:i/>
        </w:rPr>
        <w:t>Gálatas 5:19-21.</w:t>
      </w:r>
    </w:p>
    <w:p w:rsidR="0081757E" w:rsidRDefault="0081757E" w:rsidP="0081757E">
      <w:pPr>
        <w:rPr>
          <w:b/>
          <w:bCs/>
        </w:rPr>
      </w:pPr>
    </w:p>
    <w:p w:rsidR="0081757E" w:rsidRPr="0081757E" w:rsidRDefault="0081757E" w:rsidP="0081757E">
      <w:pPr>
        <w:rPr>
          <w:b/>
          <w:bCs/>
        </w:rPr>
      </w:pPr>
      <w:r>
        <w:rPr>
          <w:b/>
          <w:bCs/>
        </w:rPr>
        <w:t xml:space="preserve">Conclusión: </w:t>
      </w:r>
    </w:p>
    <w:p w:rsidR="003565E1" w:rsidRDefault="0081757E">
      <w:r>
        <w:t xml:space="preserve">Muchas veces celebramos </w:t>
      </w:r>
      <w:proofErr w:type="gramStart"/>
      <w:r>
        <w:t>dias</w:t>
      </w:r>
      <w:proofErr w:type="gramEnd"/>
      <w:r>
        <w:t xml:space="preserve"> festivos y participamos de tradiciones, sin siquiera detenernos a analizar el trasfondo, la historia y sus origenes. No debemos olvidar que nosotros somos un punto ínfimo en una guerra universal ente el bien y el mal, entre Dios y Satanás, y muchas veces aquellas cosas que parecen inofensivas, aunque tengan un matiz festivo son producto de la obra macabre del enemigo, para hacernos desviar de los principals propósitos de Dios para nuestras vidas. Satanás ha sido </w:t>
      </w:r>
      <w:proofErr w:type="gramStart"/>
      <w:r>
        <w:t>un</w:t>
      </w:r>
      <w:proofErr w:type="gramEnd"/>
      <w:r>
        <w:t xml:space="preserve"> artista a traves de la historia mezclando siempre el mal con el bien. Debemos estudiar mas la palabra de Dios para saber discerner entre lo que es Bueno y lo que es malo, entre lo que es Dios y lo que es de Satanás. Desgraciadamente no existe punto neutro. Asi mismo como existe la Luz, existe la falta de ella (oscuridad), asi mismo como existe el calor, existe la falta de el (frio), asi mismo como existe el bien, existe la falta de el (el mal) y asi mismo como existe Dios, existe la falta de El, (satanás). </w:t>
      </w:r>
      <w:proofErr w:type="gramStart"/>
      <w:r>
        <w:t>O estamos con Dios</w:t>
      </w:r>
      <w:proofErr w:type="gramEnd"/>
      <w:r>
        <w:t xml:space="preserve">, </w:t>
      </w:r>
      <w:proofErr w:type="gramStart"/>
      <w:r>
        <w:t>o estamos con satanás</w:t>
      </w:r>
      <w:proofErr w:type="gramEnd"/>
      <w:r>
        <w:t xml:space="preserve">. </w:t>
      </w:r>
      <w:r w:rsidR="003565E1">
        <w:t xml:space="preserve">¿De que lado quieres estar? </w:t>
      </w:r>
      <w:r>
        <w:t xml:space="preserve">Que Dios </w:t>
      </w:r>
      <w:proofErr w:type="gramStart"/>
      <w:r>
        <w:t>te</w:t>
      </w:r>
      <w:proofErr w:type="gramEnd"/>
      <w:r>
        <w:t xml:space="preserve"> ayude a saber escoger solo la vida, que es Cristo Jesús. Cristo</w:t>
      </w:r>
      <w:r w:rsidR="003565E1">
        <w:t xml:space="preserve"> mismo</w:t>
      </w:r>
      <w:r>
        <w:t xml:space="preserve"> dijo</w:t>
      </w:r>
      <w:r w:rsidR="003565E1">
        <w:t xml:space="preserve"> en Juan 14:6</w:t>
      </w:r>
      <w:r>
        <w:t>,</w:t>
      </w:r>
      <w:r w:rsidR="003565E1" w:rsidRPr="003565E1">
        <w:t xml:space="preserve"> </w:t>
      </w:r>
    </w:p>
    <w:p w:rsidR="003565E1" w:rsidRDefault="003565E1" w:rsidP="003565E1">
      <w:pPr>
        <w:jc w:val="center"/>
        <w:rPr>
          <w:i/>
        </w:rPr>
      </w:pPr>
      <w:r w:rsidRPr="003565E1">
        <w:rPr>
          <w:i/>
        </w:rPr>
        <w:t>“Yo soy el camino, y la verdad, y la vida; nadie viene al Padre, sino por mí.</w:t>
      </w:r>
    </w:p>
    <w:p w:rsidR="00375512" w:rsidRDefault="003565E1">
      <w:r>
        <w:t>Si Jesús es la Vida, lo</w:t>
      </w:r>
      <w:r w:rsidR="0081757E">
        <w:t xml:space="preserve"> contrario a la vida</w:t>
      </w:r>
      <w:r>
        <w:t xml:space="preserve"> obviamente es </w:t>
      </w:r>
      <w:r w:rsidR="0081757E">
        <w:t>la muerte</w:t>
      </w:r>
      <w:r>
        <w:t>, y lo contrario a Jesus, obviamente</w:t>
      </w:r>
      <w:r w:rsidR="0081757E">
        <w:t xml:space="preserve"> es Satanas. Escoge hoy </w:t>
      </w:r>
      <w:r>
        <w:t>la vida que es Cristo Jesús, y vivirás una vida feliz y llena de bendiciones.</w:t>
      </w:r>
      <w:r w:rsidR="0081757E">
        <w:t xml:space="preserve"> </w:t>
      </w:r>
    </w:p>
    <w:sectPr w:rsidR="003755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11A80"/>
    <w:multiLevelType w:val="multilevel"/>
    <w:tmpl w:val="8C344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E8375B"/>
    <w:multiLevelType w:val="hybridMultilevel"/>
    <w:tmpl w:val="9BCE9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99E"/>
    <w:rsid w:val="003565E1"/>
    <w:rsid w:val="00375512"/>
    <w:rsid w:val="003B52A4"/>
    <w:rsid w:val="0081757E"/>
    <w:rsid w:val="009359EE"/>
    <w:rsid w:val="00A14851"/>
    <w:rsid w:val="00EE2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0BFC4"/>
  <w15:chartTrackingRefBased/>
  <w15:docId w15:val="{14B7121E-1755-4571-B8F8-D64077073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99E"/>
    <w:rPr>
      <w:color w:val="0563C1" w:themeColor="hyperlink"/>
      <w:u w:val="single"/>
    </w:rPr>
  </w:style>
  <w:style w:type="paragraph" w:styleId="ListParagraph">
    <w:name w:val="List Paragraph"/>
    <w:basedOn w:val="Normal"/>
    <w:uiPriority w:val="34"/>
    <w:qFormat/>
    <w:rsid w:val="00935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48147">
      <w:bodyDiv w:val="1"/>
      <w:marLeft w:val="0"/>
      <w:marRight w:val="0"/>
      <w:marTop w:val="0"/>
      <w:marBottom w:val="0"/>
      <w:divBdr>
        <w:top w:val="none" w:sz="0" w:space="0" w:color="auto"/>
        <w:left w:val="none" w:sz="0" w:space="0" w:color="auto"/>
        <w:bottom w:val="none" w:sz="0" w:space="0" w:color="auto"/>
        <w:right w:val="none" w:sz="0" w:space="0" w:color="auto"/>
      </w:divBdr>
    </w:div>
    <w:div w:id="69515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2172</Words>
  <Characters>12387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School District of Palm Beach County</Company>
  <LinksUpToDate>false</LinksUpToDate>
  <CharactersWithSpaces>14530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2017-10-31T18:27:00Z</dcterms:created>
  <dcterms:modified xsi:type="dcterms:W3CDTF">2017-10-31T19:20:00Z</dcterms:modified>
</cp:coreProperties>
</file>